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E45AB" w14:textId="77777777"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53789B" w14:textId="77777777"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sv-SE"/>
        </w:rPr>
        <w:t>Kepada Yth :  Dosen Pembina</w:t>
      </w:r>
    </w:p>
    <w:p w14:paraId="0F4690BA" w14:textId="77777777"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                </w:t>
      </w:r>
    </w:p>
    <w:p w14:paraId="212AEED0" w14:textId="77777777"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 [] MK ……. …………………..                 [] MK …… ……………………</w:t>
      </w:r>
    </w:p>
    <w:p w14:paraId="071860BB" w14:textId="77777777"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4D439E21" w14:textId="77777777"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 [] MK ……. …………………..                 [] MK …… ……………………</w:t>
      </w:r>
    </w:p>
    <w:p w14:paraId="36163AAB" w14:textId="77777777"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0DD5946E" w14:textId="77777777"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 [] MK ……. …………………..                 [] MK …… ……………………</w:t>
      </w:r>
    </w:p>
    <w:p w14:paraId="55ABFF6D" w14:textId="77777777"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4272CCAB" w14:textId="77777777"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 [] MK ……. …………………..                 [] MK …… ……………………</w:t>
      </w:r>
    </w:p>
    <w:p w14:paraId="49228E51" w14:textId="77777777"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4DBA9D3B" w14:textId="77777777"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 [] MK ……. …………………..                 [] MK …… ……………………</w:t>
      </w:r>
    </w:p>
    <w:p w14:paraId="0B2EB82E" w14:textId="77777777"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</w:t>
      </w:r>
    </w:p>
    <w:p w14:paraId="1A5C64BA" w14:textId="77777777"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Di SURABAYA</w:t>
      </w:r>
    </w:p>
    <w:p w14:paraId="6590E6E5" w14:textId="77777777"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14:paraId="02F6C94B" w14:textId="77777777"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sv-SE"/>
        </w:rPr>
        <w:t>Dengan hormat,</w:t>
      </w:r>
    </w:p>
    <w:p w14:paraId="5094FD84" w14:textId="77777777"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de-DE"/>
        </w:rPr>
        <w:t>Ke</w:t>
      </w:r>
      <w:r w:rsidRPr="00E2739B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pala Departemen </w:t>
      </w:r>
      <w:r w:rsidRPr="00E2739B">
        <w:rPr>
          <w:rFonts w:ascii="Times New Roman" w:eastAsia="Times New Roman" w:hAnsi="Times New Roman" w:cs="Times New Roman"/>
          <w:sz w:val="24"/>
          <w:szCs w:val="24"/>
          <w:lang w:val="de-DE"/>
        </w:rPr>
        <w:t>Teknik Fisika</w:t>
      </w:r>
      <w:r w:rsidRPr="00E2739B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FTI - ITS</w:t>
      </w:r>
      <w:r w:rsidRPr="00E2739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dengan ini memberitahukan bahwa peserta – didik,</w:t>
      </w:r>
    </w:p>
    <w:p w14:paraId="7ECE7E6E" w14:textId="77777777"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52D52BC2" w14:textId="77777777" w:rsidR="00DA2613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E2739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Nama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E2739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: ................................................ </w:t>
      </w:r>
    </w:p>
    <w:p w14:paraId="56FC9D99" w14:textId="77777777" w:rsidR="00DA2613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Pr="00E2739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Nrp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</w:t>
      </w:r>
      <w:r w:rsidRPr="00E2739B">
        <w:rPr>
          <w:rFonts w:ascii="Times New Roman" w:eastAsia="Times New Roman" w:hAnsi="Times New Roman" w:cs="Times New Roman"/>
          <w:sz w:val="24"/>
          <w:szCs w:val="24"/>
          <w:lang w:val="de-DE"/>
        </w:rPr>
        <w:t>: ................ ......... ..........................</w:t>
      </w:r>
    </w:p>
    <w:p w14:paraId="3436D48B" w14:textId="77777777" w:rsidR="00DA2613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3684A9CB" w14:textId="77777777"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de-DE"/>
        </w:rPr>
        <w:t>sedang mela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k</w:t>
      </w:r>
      <w:r w:rsidRPr="00E2739B">
        <w:rPr>
          <w:rFonts w:ascii="Times New Roman" w:eastAsia="Times New Roman" w:hAnsi="Times New Roman" w:cs="Times New Roman"/>
          <w:sz w:val="24"/>
          <w:szCs w:val="24"/>
          <w:lang w:val="de-DE"/>
        </w:rPr>
        <w:t>ukan kegiatan Kerja Praktek di  ...........................................................................................</w:t>
      </w:r>
    </w:p>
    <w:p w14:paraId="1A72ADA9" w14:textId="77777777"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nl-NL"/>
        </w:rPr>
        <w:t>mulai ................................  s/d ..............................  dengan</w:t>
      </w:r>
      <w:r w:rsidR="009514F3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perseyujuan </w:t>
      </w:r>
      <w:r w:rsidRPr="00E2739B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 </w:t>
      </w:r>
    </w:p>
    <w:p w14:paraId="3C7CE8DD" w14:textId="77777777" w:rsidR="00DA2613" w:rsidRDefault="00DA2613" w:rsidP="00DA261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14:paraId="1EFE302B" w14:textId="77777777" w:rsidR="00DA2613" w:rsidRDefault="009514F3" w:rsidP="00DA261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>Dosen wali</w:t>
      </w:r>
      <w:r w:rsidR="00DA2613" w:rsidRPr="00E2739B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:.............................................................  </w:t>
      </w:r>
    </w:p>
    <w:p w14:paraId="188A98D9" w14:textId="77777777" w:rsidR="00DA2613" w:rsidRPr="00E2739B" w:rsidRDefault="00DA2613" w:rsidP="00DA261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nl-NL"/>
        </w:rPr>
        <w:t>NIP : …………………………...</w:t>
      </w:r>
    </w:p>
    <w:p w14:paraId="18166B4A" w14:textId="77777777"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14:paraId="2F1EC10A" w14:textId="77777777"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nl-NL"/>
        </w:rPr>
        <w:t>Untuk maksud tersebut,</w:t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agar kegiatan Kerja – Praktek yang bersangkutan </w:t>
      </w:r>
      <w:r w:rsidRPr="00E2739B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dapat berjalan sesuai rencana program yang telah tersusun maka </w:t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>mohon di</w:t>
      </w:r>
      <w:r w:rsidRPr="00E2739B">
        <w:rPr>
          <w:rFonts w:ascii="Times New Roman" w:eastAsia="Times New Roman" w:hAnsi="Times New Roman" w:cs="Times New Roman"/>
          <w:sz w:val="24"/>
          <w:szCs w:val="24"/>
          <w:lang w:val="nl-NL"/>
        </w:rPr>
        <w:t>izinkan untuk tidak-aktif mengikuti perkuliahan</w:t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selama periode KP</w:t>
      </w:r>
      <w:r w:rsidRPr="00E2739B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. Izin tidak-aktif mengikuti kuliah ini hanya berlaku efektif untuk 4-minggu masa perkuliahan, terkecuali pelaksanaan </w:t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>tes kuis</w:t>
      </w:r>
      <w:r w:rsidRPr="00E2739B">
        <w:rPr>
          <w:rFonts w:ascii="Times New Roman" w:eastAsia="Times New Roman" w:hAnsi="Times New Roman" w:cs="Times New Roman"/>
          <w:sz w:val="24"/>
          <w:szCs w:val="24"/>
          <w:lang w:val="nl-NL"/>
        </w:rPr>
        <w:t>, UTS &amp; UAS.</w:t>
      </w:r>
    </w:p>
    <w:p w14:paraId="49E0573A" w14:textId="77777777"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NL"/>
        </w:rPr>
      </w:pPr>
    </w:p>
    <w:p w14:paraId="3E7F278F" w14:textId="77777777"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de-DE"/>
        </w:rPr>
        <w:t>Demikian surat ini dan atas kerjasama-nya kami ucapkan terima kasih,</w:t>
      </w:r>
    </w:p>
    <w:p w14:paraId="2F1D6A79" w14:textId="77777777"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168A6F6A" w14:textId="77777777"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                                                                 Surabaya, .............................</w:t>
      </w:r>
    </w:p>
    <w:p w14:paraId="57E0E59C" w14:textId="77777777"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                                                                 Ke</w:t>
      </w:r>
      <w:r w:rsidRPr="00E2739B">
        <w:rPr>
          <w:rFonts w:ascii="Times New Roman" w:eastAsia="Times New Roman" w:hAnsi="Times New Roman" w:cs="Times New Roman"/>
          <w:sz w:val="24"/>
          <w:szCs w:val="24"/>
          <w:lang w:val="id-ID"/>
        </w:rPr>
        <w:t>pala Departemen</w:t>
      </w:r>
      <w:r w:rsidRPr="00E2739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Teknik Fisika</w:t>
      </w:r>
    </w:p>
    <w:p w14:paraId="69D58309" w14:textId="77777777"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3F10E9A7" w14:textId="77777777"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06E08F67" w14:textId="77777777" w:rsidR="00DA2613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E2739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                                                                    </w:t>
      </w:r>
    </w:p>
    <w:p w14:paraId="6FEA0CD3" w14:textId="77777777" w:rsidR="00DA2613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00FAF384" w14:textId="2E1071EB" w:rsidR="00DA2613" w:rsidRPr="00E2739B" w:rsidRDefault="005959F2" w:rsidP="00DA26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       ( </w:t>
      </w:r>
      <w:r w:rsidR="00937CEA" w:rsidRPr="00937CEA">
        <w:rPr>
          <w:rFonts w:ascii="Times New Roman" w:eastAsia="Times New Roman" w:hAnsi="Times New Roman" w:cs="Times New Roman"/>
          <w:sz w:val="24"/>
          <w:szCs w:val="24"/>
          <w:lang w:val="de-DE"/>
        </w:rPr>
        <w:t>Prof. Gunawan Nugroho, S.T., M.T., Ph.D.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       NIP. </w:t>
      </w:r>
      <w:r w:rsidR="00937CEA" w:rsidRPr="00937CEA">
        <w:rPr>
          <w:rFonts w:ascii="Times New Roman" w:eastAsia="Times New Roman" w:hAnsi="Times New Roman" w:cs="Times New Roman"/>
          <w:sz w:val="24"/>
          <w:szCs w:val="24"/>
          <w:lang w:val="de-DE"/>
        </w:rPr>
        <w:t>197711272002121002</w:t>
      </w:r>
    </w:p>
    <w:p w14:paraId="365CC1FB" w14:textId="77777777" w:rsidR="00DA2613" w:rsidRPr="00E2739B" w:rsidRDefault="00DA2613" w:rsidP="00DA26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1F8A886A" w14:textId="77777777" w:rsidR="00031D45" w:rsidRDefault="00031D45"/>
    <w:sectPr w:rsidR="00031D45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2F574" w14:textId="77777777" w:rsidR="00824C08" w:rsidRDefault="00824C08" w:rsidP="00DA2613">
      <w:pPr>
        <w:spacing w:after="0" w:line="240" w:lineRule="auto"/>
      </w:pPr>
      <w:r>
        <w:separator/>
      </w:r>
    </w:p>
  </w:endnote>
  <w:endnote w:type="continuationSeparator" w:id="0">
    <w:p w14:paraId="7684FC9B" w14:textId="77777777" w:rsidR="00824C08" w:rsidRDefault="00824C08" w:rsidP="00DA2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D7DE4" w14:textId="77777777" w:rsidR="00824C08" w:rsidRDefault="00824C08" w:rsidP="00DA2613">
      <w:pPr>
        <w:spacing w:after="0" w:line="240" w:lineRule="auto"/>
      </w:pPr>
      <w:r>
        <w:separator/>
      </w:r>
    </w:p>
  </w:footnote>
  <w:footnote w:type="continuationSeparator" w:id="0">
    <w:p w14:paraId="44774AFF" w14:textId="77777777" w:rsidR="00824C08" w:rsidRDefault="00824C08" w:rsidP="00DA2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535" w:type="dxa"/>
      <w:tblLook w:val="04A0" w:firstRow="1" w:lastRow="0" w:firstColumn="1" w:lastColumn="0" w:noHBand="0" w:noVBand="1"/>
    </w:tblPr>
    <w:tblGrid>
      <w:gridCol w:w="1886"/>
      <w:gridCol w:w="6209"/>
      <w:gridCol w:w="1440"/>
    </w:tblGrid>
    <w:tr w:rsidR="00DA2613" w:rsidRPr="00A1608B" w14:paraId="201831A9" w14:textId="77777777" w:rsidTr="00641AA6">
      <w:tc>
        <w:tcPr>
          <w:tcW w:w="1886" w:type="dxa"/>
          <w:vAlign w:val="center"/>
        </w:tcPr>
        <w:p w14:paraId="36D20416" w14:textId="77777777" w:rsidR="00DA2613" w:rsidRPr="00A1608B" w:rsidRDefault="00DA2613" w:rsidP="00DA2613">
          <w:pPr>
            <w:widowControl w:val="0"/>
            <w:spacing w:after="0"/>
            <w:jc w:val="center"/>
            <w:rPr>
              <w:rFonts w:ascii="Maiandra GD" w:hAnsi="Maiandra GD" w:cs="Calibri"/>
            </w:rPr>
          </w:pPr>
          <w:r w:rsidRPr="00A1608B">
            <w:rPr>
              <w:rFonts w:ascii="Maiandra GD" w:hAnsi="Maiandra GD" w:cs="Calibri"/>
              <w:noProof/>
            </w:rPr>
            <w:drawing>
              <wp:inline distT="0" distB="0" distL="0" distR="0" wp14:anchorId="03422978" wp14:editId="1C3D9BB7">
                <wp:extent cx="679730" cy="679731"/>
                <wp:effectExtent l="0" t="0" r="6350" b="6350"/>
                <wp:docPr id="212" name="Picture 212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" descr="logo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810" cy="6878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</w:tcPr>
        <w:p w14:paraId="31F3800F" w14:textId="77777777" w:rsidR="00DA2613" w:rsidRPr="00DA2613" w:rsidRDefault="00DA2613" w:rsidP="00DA2613">
          <w:pPr>
            <w:widowControl w:val="0"/>
            <w:spacing w:after="0" w:line="240" w:lineRule="auto"/>
            <w:jc w:val="center"/>
            <w:rPr>
              <w:rFonts w:ascii="Maiandra GD" w:hAnsi="Maiandra GD" w:cs="Calibri"/>
              <w:b/>
              <w:sz w:val="32"/>
              <w:szCs w:val="32"/>
              <w:lang w:val="en-US"/>
            </w:rPr>
          </w:pPr>
          <w:r>
            <w:rPr>
              <w:rFonts w:ascii="Maiandra GD" w:hAnsi="Maiandra GD" w:cs="Calibri"/>
              <w:b/>
              <w:sz w:val="32"/>
              <w:szCs w:val="32"/>
              <w:lang w:val="en-US"/>
            </w:rPr>
            <w:t>SURAT IJIN PERKULIAHAN UNTUK</w:t>
          </w:r>
        </w:p>
        <w:p w14:paraId="65847E89" w14:textId="77777777" w:rsidR="00DA2613" w:rsidRPr="00A1608B" w:rsidRDefault="00DA2613" w:rsidP="00DA2613">
          <w:pPr>
            <w:widowControl w:val="0"/>
            <w:spacing w:after="0" w:line="240" w:lineRule="auto"/>
            <w:jc w:val="center"/>
            <w:rPr>
              <w:rFonts w:ascii="Maiandra GD" w:hAnsi="Maiandra GD" w:cs="Calibri"/>
              <w:b/>
              <w:sz w:val="32"/>
              <w:szCs w:val="32"/>
            </w:rPr>
          </w:pPr>
          <w:r w:rsidRPr="00A1608B">
            <w:rPr>
              <w:rFonts w:ascii="Maiandra GD" w:hAnsi="Maiandra GD" w:cs="Calibri"/>
              <w:b/>
              <w:sz w:val="32"/>
              <w:szCs w:val="32"/>
            </w:rPr>
            <w:t>KERJA PRAKTEK / MAGANG</w:t>
          </w:r>
        </w:p>
        <w:p w14:paraId="26F74BBA" w14:textId="77777777" w:rsidR="00DA2613" w:rsidRPr="00A1608B" w:rsidRDefault="00DA2613" w:rsidP="00DA2613">
          <w:pPr>
            <w:widowControl w:val="0"/>
            <w:spacing w:after="0"/>
            <w:jc w:val="right"/>
            <w:rPr>
              <w:rFonts w:ascii="Maiandra GD" w:hAnsi="Maiandra GD" w:cs="Calibri"/>
              <w:b/>
              <w:sz w:val="26"/>
              <w:szCs w:val="26"/>
            </w:rPr>
          </w:pPr>
          <w:r w:rsidRPr="00A1608B">
            <w:rPr>
              <w:rFonts w:ascii="Maiandra GD" w:hAnsi="Maiandra GD" w:cs="Calibri"/>
              <w:sz w:val="26"/>
              <w:szCs w:val="26"/>
            </w:rPr>
            <w:t>PRODI S1 DEPARTEMEN TEKNIK FISIKA FTIRS ITS</w:t>
          </w:r>
        </w:p>
      </w:tc>
      <w:tc>
        <w:tcPr>
          <w:tcW w:w="1440" w:type="dxa"/>
          <w:vAlign w:val="center"/>
        </w:tcPr>
        <w:p w14:paraId="7820DF01" w14:textId="77777777" w:rsidR="00DA2613" w:rsidRPr="00DA2613" w:rsidRDefault="00DA2613" w:rsidP="00DA2613">
          <w:pPr>
            <w:widowControl w:val="0"/>
            <w:spacing w:after="0" w:line="240" w:lineRule="auto"/>
            <w:jc w:val="center"/>
            <w:rPr>
              <w:rFonts w:ascii="Maiandra GD" w:hAnsi="Maiandra GD" w:cs="Calibri"/>
              <w:b/>
              <w:sz w:val="32"/>
              <w:szCs w:val="32"/>
              <w:lang w:val="en-US"/>
            </w:rPr>
          </w:pPr>
          <w:r w:rsidRPr="00A1608B">
            <w:rPr>
              <w:rFonts w:ascii="Maiandra GD" w:hAnsi="Maiandra GD" w:cs="Calibri"/>
              <w:b/>
              <w:sz w:val="32"/>
              <w:szCs w:val="32"/>
            </w:rPr>
            <w:t xml:space="preserve">FORM </w:t>
          </w:r>
          <w:r>
            <w:rPr>
              <w:rFonts w:ascii="Maiandra GD" w:hAnsi="Maiandra GD" w:cs="Calibri"/>
              <w:b/>
              <w:sz w:val="32"/>
              <w:szCs w:val="32"/>
              <w:lang w:val="en-US"/>
            </w:rPr>
            <w:t>J</w:t>
          </w:r>
        </w:p>
      </w:tc>
    </w:tr>
    <w:tr w:rsidR="00DA2613" w:rsidRPr="00A1608B" w14:paraId="6E8EC121" w14:textId="77777777" w:rsidTr="00641AA6">
      <w:tc>
        <w:tcPr>
          <w:tcW w:w="1886" w:type="dxa"/>
          <w:vAlign w:val="center"/>
        </w:tcPr>
        <w:p w14:paraId="5B35E374" w14:textId="22C716EC" w:rsidR="00DA2613" w:rsidRPr="00A1608B" w:rsidRDefault="00DA2613" w:rsidP="00DA2613">
          <w:pPr>
            <w:widowControl w:val="0"/>
            <w:spacing w:after="0" w:line="240" w:lineRule="auto"/>
            <w:jc w:val="center"/>
            <w:rPr>
              <w:rFonts w:ascii="Maiandra GD" w:hAnsi="Maiandra GD" w:cs="Calibri"/>
              <w:noProof/>
              <w:sz w:val="20"/>
              <w:szCs w:val="20"/>
            </w:rPr>
          </w:pPr>
          <w:r w:rsidRPr="00A1608B">
            <w:rPr>
              <w:rFonts w:ascii="Maiandra GD" w:hAnsi="Maiandra GD" w:cs="Calibri"/>
              <w:noProof/>
              <w:sz w:val="20"/>
              <w:szCs w:val="20"/>
            </w:rPr>
            <w:t>Nomor Revisi: 0</w:t>
          </w:r>
          <w:r w:rsidR="00937CEA">
            <w:rPr>
              <w:rFonts w:ascii="Maiandra GD" w:hAnsi="Maiandra GD" w:cs="Calibri"/>
              <w:noProof/>
              <w:sz w:val="20"/>
              <w:szCs w:val="20"/>
            </w:rPr>
            <w:t>2</w:t>
          </w:r>
        </w:p>
      </w:tc>
      <w:tc>
        <w:tcPr>
          <w:tcW w:w="6209" w:type="dxa"/>
        </w:tcPr>
        <w:p w14:paraId="3D63C8C9" w14:textId="289F0871" w:rsidR="00DA2613" w:rsidRPr="00A1608B" w:rsidRDefault="00937CEA" w:rsidP="00DA2613">
          <w:pPr>
            <w:widowControl w:val="0"/>
            <w:spacing w:after="0" w:line="240" w:lineRule="auto"/>
            <w:jc w:val="center"/>
            <w:rPr>
              <w:rFonts w:ascii="Maiandra GD" w:hAnsi="Maiandra GD" w:cs="Calibri"/>
              <w:sz w:val="20"/>
              <w:szCs w:val="20"/>
            </w:rPr>
          </w:pPr>
          <w:r w:rsidRPr="00937CEA">
            <w:rPr>
              <w:rFonts w:ascii="Maiandra GD" w:hAnsi="Maiandra GD" w:cs="Calibri"/>
              <w:sz w:val="20"/>
              <w:szCs w:val="20"/>
            </w:rPr>
            <w:t>Kurikulum 2023-2028</w:t>
          </w:r>
        </w:p>
      </w:tc>
      <w:tc>
        <w:tcPr>
          <w:tcW w:w="1440" w:type="dxa"/>
        </w:tcPr>
        <w:p w14:paraId="381A9339" w14:textId="3CE4159B" w:rsidR="00DA2613" w:rsidRPr="00A1608B" w:rsidRDefault="00DA2613" w:rsidP="00DA2613">
          <w:pPr>
            <w:widowControl w:val="0"/>
            <w:spacing w:after="0" w:line="240" w:lineRule="auto"/>
            <w:jc w:val="center"/>
            <w:rPr>
              <w:rFonts w:ascii="Maiandra GD" w:hAnsi="Maiandra GD" w:cs="Calibri"/>
              <w:sz w:val="20"/>
              <w:szCs w:val="20"/>
            </w:rPr>
          </w:pPr>
          <w:r w:rsidRPr="00A1608B">
            <w:rPr>
              <w:rFonts w:ascii="Maiandra GD" w:hAnsi="Maiandra GD" w:cs="Calibri"/>
              <w:sz w:val="20"/>
              <w:szCs w:val="20"/>
            </w:rPr>
            <w:t xml:space="preserve">TF </w:t>
          </w:r>
          <w:r w:rsidR="00937CEA" w:rsidRPr="00937CEA">
            <w:rPr>
              <w:rFonts w:ascii="Maiandra GD" w:hAnsi="Maiandra GD" w:cs="Calibri"/>
              <w:sz w:val="20"/>
              <w:szCs w:val="20"/>
            </w:rPr>
            <w:t>234801</w:t>
          </w:r>
        </w:p>
      </w:tc>
    </w:tr>
  </w:tbl>
  <w:p w14:paraId="7593FD81" w14:textId="77777777" w:rsidR="00DA2613" w:rsidRDefault="00DA26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613"/>
    <w:rsid w:val="00031D45"/>
    <w:rsid w:val="005959F2"/>
    <w:rsid w:val="0076467B"/>
    <w:rsid w:val="00824C08"/>
    <w:rsid w:val="00937CEA"/>
    <w:rsid w:val="009514F3"/>
    <w:rsid w:val="00A324BF"/>
    <w:rsid w:val="00A60B07"/>
    <w:rsid w:val="00DA2613"/>
    <w:rsid w:val="00DA56D9"/>
    <w:rsid w:val="00E1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60DC"/>
  <w15:chartTrackingRefBased/>
  <w15:docId w15:val="{BBF21DE1-EF1B-4D36-B312-5BE49EC7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61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613"/>
  </w:style>
  <w:style w:type="paragraph" w:styleId="Footer">
    <w:name w:val="footer"/>
    <w:basedOn w:val="Normal"/>
    <w:link w:val="FooterChar"/>
    <w:uiPriority w:val="99"/>
    <w:unhideWhenUsed/>
    <w:rsid w:val="00DA2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613"/>
  </w:style>
  <w:style w:type="table" w:customStyle="1" w:styleId="TableGrid1">
    <w:name w:val="Table Grid1"/>
    <w:basedOn w:val="TableNormal"/>
    <w:next w:val="TableGrid"/>
    <w:uiPriority w:val="99"/>
    <w:rsid w:val="00DA2613"/>
    <w:pPr>
      <w:spacing w:after="0" w:line="240" w:lineRule="auto"/>
    </w:pPr>
    <w:rPr>
      <w:rFonts w:ascii="Calibri" w:eastAsia="Calibri" w:hAnsi="Calibri" w:cs="Times New Roman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A2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1564</Characters>
  <Application>Microsoft Office Word</Application>
  <DocSecurity>0</DocSecurity>
  <Lines>60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Sekdep 1</dc:creator>
  <cp:keywords/>
  <dc:description/>
  <cp:lastModifiedBy>Eriko Kresna Syahputra</cp:lastModifiedBy>
  <cp:revision>5</cp:revision>
  <dcterms:created xsi:type="dcterms:W3CDTF">2022-05-17T03:25:00Z</dcterms:created>
  <dcterms:modified xsi:type="dcterms:W3CDTF">2025-10-08T01:23:00Z</dcterms:modified>
</cp:coreProperties>
</file>